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153795" w14:textId="4D009E2C" w:rsidR="00514942" w:rsidRPr="00D84A28" w:rsidRDefault="00514942" w:rsidP="00514942">
      <w:pPr>
        <w:jc w:val="center"/>
        <w:rPr>
          <w:b/>
          <w:bCs/>
          <w:sz w:val="24"/>
          <w:szCs w:val="24"/>
        </w:rPr>
      </w:pPr>
      <w:r w:rsidRPr="00D84A28">
        <w:rPr>
          <w:b/>
          <w:bCs/>
          <w:sz w:val="24"/>
          <w:szCs w:val="24"/>
        </w:rPr>
        <w:t xml:space="preserve">     LINK </w:t>
      </w:r>
      <w:r w:rsidR="00F938C9" w:rsidRPr="00D84A28">
        <w:rPr>
          <w:b/>
          <w:bCs/>
          <w:sz w:val="24"/>
          <w:szCs w:val="24"/>
        </w:rPr>
        <w:t>for Documents</w:t>
      </w:r>
    </w:p>
    <w:p w14:paraId="0C2A0999" w14:textId="2BF3DA94" w:rsidR="007C2B67" w:rsidRPr="00D84A28" w:rsidRDefault="007C2B67" w:rsidP="00D84A28">
      <w:pPr>
        <w:ind w:hanging="540"/>
        <w:rPr>
          <w:b/>
          <w:bCs/>
          <w:sz w:val="24"/>
          <w:szCs w:val="24"/>
        </w:rPr>
      </w:pPr>
      <w:r w:rsidRPr="00D84A28">
        <w:rPr>
          <w:b/>
          <w:bCs/>
          <w:sz w:val="24"/>
          <w:szCs w:val="24"/>
        </w:rPr>
        <w:t xml:space="preserve">2.4.1 Average percentage of full-time teachers against sanctioned posts during the last five years </w:t>
      </w:r>
    </w:p>
    <w:p w14:paraId="130FA0E7" w14:textId="77777777" w:rsidR="007C2B67" w:rsidRDefault="007C2B67" w:rsidP="00C63112">
      <w:pPr>
        <w:jc w:val="center"/>
        <w:rPr>
          <w:b/>
          <w:bCs/>
        </w:rPr>
      </w:pPr>
    </w:p>
    <w:tbl>
      <w:tblPr>
        <w:tblStyle w:val="TableGrid"/>
        <w:tblW w:w="10417" w:type="dxa"/>
        <w:jc w:val="center"/>
        <w:tblLook w:val="04A0" w:firstRow="1" w:lastRow="0" w:firstColumn="1" w:lastColumn="0" w:noHBand="0" w:noVBand="1"/>
      </w:tblPr>
      <w:tblGrid>
        <w:gridCol w:w="627"/>
        <w:gridCol w:w="2156"/>
        <w:gridCol w:w="1809"/>
        <w:gridCol w:w="1065"/>
        <w:gridCol w:w="4760"/>
      </w:tblGrid>
      <w:tr w:rsidR="00F8031B" w14:paraId="0C809FD1" w14:textId="5AF31905" w:rsidTr="00B07180">
        <w:trPr>
          <w:jc w:val="center"/>
        </w:trPr>
        <w:tc>
          <w:tcPr>
            <w:tcW w:w="815" w:type="dxa"/>
          </w:tcPr>
          <w:p w14:paraId="0BE3080C" w14:textId="42BE2B62" w:rsidR="00F8031B" w:rsidRDefault="00F8031B" w:rsidP="00C63112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Sl</w:t>
            </w:r>
            <w:proofErr w:type="spellEnd"/>
            <w:r>
              <w:rPr>
                <w:b/>
                <w:bCs/>
              </w:rPr>
              <w:t xml:space="preserve"> no</w:t>
            </w:r>
          </w:p>
        </w:tc>
        <w:tc>
          <w:tcPr>
            <w:tcW w:w="2502" w:type="dxa"/>
          </w:tcPr>
          <w:p w14:paraId="0C81CC7D" w14:textId="7F89022E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Year/Department</w:t>
            </w:r>
          </w:p>
        </w:tc>
        <w:tc>
          <w:tcPr>
            <w:tcW w:w="2348" w:type="dxa"/>
          </w:tcPr>
          <w:p w14:paraId="35FB8CEE" w14:textId="42EA15E1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contents</w:t>
            </w:r>
          </w:p>
        </w:tc>
        <w:tc>
          <w:tcPr>
            <w:tcW w:w="1506" w:type="dxa"/>
          </w:tcPr>
          <w:p w14:paraId="58B0CE34" w14:textId="53B731BA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Page no</w:t>
            </w:r>
          </w:p>
        </w:tc>
        <w:tc>
          <w:tcPr>
            <w:tcW w:w="3246" w:type="dxa"/>
          </w:tcPr>
          <w:p w14:paraId="02B8F44B" w14:textId="34F5E722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</w:p>
        </w:tc>
      </w:tr>
      <w:tr w:rsidR="00F8031B" w14:paraId="651B8609" w14:textId="7C821BD0" w:rsidTr="00B07180">
        <w:trPr>
          <w:jc w:val="center"/>
        </w:trPr>
        <w:tc>
          <w:tcPr>
            <w:tcW w:w="815" w:type="dxa"/>
            <w:vMerge w:val="restart"/>
          </w:tcPr>
          <w:p w14:paraId="1D45D993" w14:textId="73E86B94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502" w:type="dxa"/>
          </w:tcPr>
          <w:p w14:paraId="129F9A79" w14:textId="25B02A0B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2018-19</w:t>
            </w:r>
          </w:p>
        </w:tc>
        <w:tc>
          <w:tcPr>
            <w:tcW w:w="2348" w:type="dxa"/>
            <w:vMerge w:val="restart"/>
          </w:tcPr>
          <w:p w14:paraId="6511EC99" w14:textId="77777777" w:rsidR="006373D1" w:rsidRDefault="006373D1" w:rsidP="00F8031B">
            <w:pPr>
              <w:jc w:val="center"/>
              <w:rPr>
                <w:b/>
                <w:bCs/>
              </w:rPr>
            </w:pPr>
          </w:p>
          <w:p w14:paraId="72BDA357" w14:textId="77777777" w:rsidR="006373D1" w:rsidRDefault="006373D1" w:rsidP="00F8031B">
            <w:pPr>
              <w:jc w:val="center"/>
              <w:rPr>
                <w:b/>
                <w:bCs/>
              </w:rPr>
            </w:pPr>
          </w:p>
          <w:p w14:paraId="05AEDCE6" w14:textId="77777777" w:rsidR="006373D1" w:rsidRDefault="006373D1" w:rsidP="00F8031B">
            <w:pPr>
              <w:jc w:val="center"/>
              <w:rPr>
                <w:b/>
                <w:bCs/>
              </w:rPr>
            </w:pPr>
          </w:p>
          <w:p w14:paraId="3D82332F" w14:textId="193523CF" w:rsidR="00F8031B" w:rsidRPr="00F8031B" w:rsidRDefault="00F8031B" w:rsidP="006373D1">
            <w:pPr>
              <w:rPr>
                <w:b/>
                <w:bCs/>
              </w:rPr>
            </w:pPr>
            <w:r w:rsidRPr="00F8031B">
              <w:rPr>
                <w:b/>
                <w:bCs/>
              </w:rPr>
              <w:t xml:space="preserve">GC approval </w:t>
            </w:r>
            <w:r w:rsidR="00614B89">
              <w:rPr>
                <w:b/>
                <w:bCs/>
              </w:rPr>
              <w:t xml:space="preserve">sanction post </w:t>
            </w:r>
            <w:r w:rsidR="006373D1">
              <w:rPr>
                <w:b/>
                <w:bCs/>
              </w:rPr>
              <w:t>copy year</w:t>
            </w:r>
            <w:r w:rsidRPr="00F8031B">
              <w:rPr>
                <w:b/>
                <w:bCs/>
              </w:rPr>
              <w:t xml:space="preserve"> wise</w:t>
            </w:r>
          </w:p>
          <w:p w14:paraId="39D196CE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6F01C8ED" w14:textId="77777777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618BAB36" w14:textId="1B1425FB" w:rsidR="002D7655" w:rsidRDefault="002D7655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 w:val="restart"/>
          </w:tcPr>
          <w:p w14:paraId="5EE63081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  <w:p w14:paraId="02761E72" w14:textId="77777777" w:rsidR="006D28B2" w:rsidRDefault="006D28B2" w:rsidP="00C63112">
            <w:pPr>
              <w:jc w:val="center"/>
              <w:rPr>
                <w:b/>
                <w:bCs/>
              </w:rPr>
            </w:pPr>
          </w:p>
          <w:p w14:paraId="62D11251" w14:textId="6550CB3B" w:rsidR="006D28B2" w:rsidRDefault="00EB7D88" w:rsidP="00C63112">
            <w:pPr>
              <w:jc w:val="center"/>
              <w:rPr>
                <w:b/>
                <w:bCs/>
              </w:rPr>
            </w:pPr>
            <w:hyperlink r:id="rId6" w:history="1">
              <w:proofErr w:type="spellStart"/>
              <w:r w:rsidRPr="00EB7D88">
                <w:rPr>
                  <w:rStyle w:val="Hyperlink"/>
                  <w:b/>
                  <w:bCs/>
                </w:rPr>
                <w:t>GC_Approval_sacntion_post_copy</w:t>
              </w:r>
              <w:proofErr w:type="spellEnd"/>
              <w:r w:rsidRPr="00EB7D88">
                <w:rPr>
                  <w:rStyle w:val="Hyperlink"/>
                  <w:b/>
                  <w:bCs/>
                </w:rPr>
                <w:t xml:space="preserve"> .pdf</w:t>
              </w:r>
            </w:hyperlink>
          </w:p>
          <w:p w14:paraId="0FF5D5E6" w14:textId="2BEDB22B" w:rsidR="006D28B2" w:rsidRDefault="006D28B2" w:rsidP="00944246">
            <w:pPr>
              <w:jc w:val="center"/>
              <w:rPr>
                <w:b/>
                <w:bCs/>
              </w:rPr>
            </w:pPr>
          </w:p>
        </w:tc>
      </w:tr>
      <w:tr w:rsidR="00F8031B" w14:paraId="2DB9DE7F" w14:textId="77777777" w:rsidTr="00B07180">
        <w:trPr>
          <w:jc w:val="center"/>
        </w:trPr>
        <w:tc>
          <w:tcPr>
            <w:tcW w:w="815" w:type="dxa"/>
            <w:vMerge/>
          </w:tcPr>
          <w:p w14:paraId="0A3FC0B7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4D34A8C2" w14:textId="1C33AC7D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2017-18</w:t>
            </w:r>
          </w:p>
        </w:tc>
        <w:tc>
          <w:tcPr>
            <w:tcW w:w="2348" w:type="dxa"/>
            <w:vMerge/>
          </w:tcPr>
          <w:p w14:paraId="000A7A87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5CF47F08" w14:textId="77777777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  <w:p w14:paraId="783AF3B7" w14:textId="32861586" w:rsidR="002D7655" w:rsidRDefault="002D7655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08A49A23" w14:textId="4C97FCE6" w:rsidR="00F8031B" w:rsidRDefault="00F8031B" w:rsidP="00C63112">
            <w:pPr>
              <w:jc w:val="center"/>
              <w:rPr>
                <w:b/>
                <w:bCs/>
              </w:rPr>
            </w:pPr>
          </w:p>
        </w:tc>
      </w:tr>
      <w:tr w:rsidR="00F8031B" w14:paraId="781CC321" w14:textId="77777777" w:rsidTr="00B07180">
        <w:trPr>
          <w:jc w:val="center"/>
        </w:trPr>
        <w:tc>
          <w:tcPr>
            <w:tcW w:w="815" w:type="dxa"/>
            <w:vMerge/>
          </w:tcPr>
          <w:p w14:paraId="3BAE1571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6D7E3A62" w14:textId="1CB234C1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2016-17</w:t>
            </w:r>
          </w:p>
        </w:tc>
        <w:tc>
          <w:tcPr>
            <w:tcW w:w="2348" w:type="dxa"/>
            <w:vMerge/>
          </w:tcPr>
          <w:p w14:paraId="2332C5F1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48866D5B" w14:textId="77777777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  <w:p w14:paraId="1E92C4E1" w14:textId="2ABA4F71" w:rsidR="002D7655" w:rsidRDefault="002D7655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7F97A834" w14:textId="7DCDF212" w:rsidR="00F8031B" w:rsidRDefault="00F8031B" w:rsidP="00C63112">
            <w:pPr>
              <w:jc w:val="center"/>
              <w:rPr>
                <w:b/>
                <w:bCs/>
              </w:rPr>
            </w:pPr>
          </w:p>
        </w:tc>
      </w:tr>
      <w:tr w:rsidR="00F8031B" w14:paraId="3A83931F" w14:textId="77777777" w:rsidTr="00B07180">
        <w:trPr>
          <w:jc w:val="center"/>
        </w:trPr>
        <w:tc>
          <w:tcPr>
            <w:tcW w:w="815" w:type="dxa"/>
            <w:vMerge/>
          </w:tcPr>
          <w:p w14:paraId="0B399E4F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546AF3DD" w14:textId="32FD4EE8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2015-16</w:t>
            </w:r>
          </w:p>
        </w:tc>
        <w:tc>
          <w:tcPr>
            <w:tcW w:w="2348" w:type="dxa"/>
            <w:vMerge/>
          </w:tcPr>
          <w:p w14:paraId="55C12555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62A2E819" w14:textId="77777777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  <w:p w14:paraId="261A3AEE" w14:textId="681E0496" w:rsidR="002D7655" w:rsidRDefault="002D7655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5753878A" w14:textId="60CC99AB" w:rsidR="00F8031B" w:rsidRDefault="00F8031B" w:rsidP="00C63112">
            <w:pPr>
              <w:jc w:val="center"/>
              <w:rPr>
                <w:b/>
                <w:bCs/>
              </w:rPr>
            </w:pPr>
          </w:p>
        </w:tc>
      </w:tr>
      <w:tr w:rsidR="00F8031B" w14:paraId="20151EFA" w14:textId="77777777" w:rsidTr="00B07180">
        <w:trPr>
          <w:jc w:val="center"/>
        </w:trPr>
        <w:tc>
          <w:tcPr>
            <w:tcW w:w="815" w:type="dxa"/>
            <w:vMerge/>
          </w:tcPr>
          <w:p w14:paraId="079D32E0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2F17169E" w14:textId="10C4188C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2014-15</w:t>
            </w:r>
          </w:p>
        </w:tc>
        <w:tc>
          <w:tcPr>
            <w:tcW w:w="2348" w:type="dxa"/>
            <w:vMerge/>
          </w:tcPr>
          <w:p w14:paraId="496F5B57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3A94FA41" w14:textId="77777777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  <w:p w14:paraId="23CB8936" w14:textId="1EAEFFB8" w:rsidR="002D7655" w:rsidRDefault="002D7655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525B9FFA" w14:textId="24301C26" w:rsidR="00F8031B" w:rsidRDefault="00F8031B" w:rsidP="00C63112">
            <w:pPr>
              <w:jc w:val="center"/>
              <w:rPr>
                <w:b/>
                <w:bCs/>
              </w:rPr>
            </w:pPr>
          </w:p>
        </w:tc>
      </w:tr>
      <w:tr w:rsidR="00F8031B" w14:paraId="6267C697" w14:textId="58781D3C" w:rsidTr="00B07180">
        <w:trPr>
          <w:jc w:val="center"/>
        </w:trPr>
        <w:tc>
          <w:tcPr>
            <w:tcW w:w="815" w:type="dxa"/>
            <w:vMerge w:val="restart"/>
          </w:tcPr>
          <w:p w14:paraId="3D7FBBBE" w14:textId="3426DA3A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502" w:type="dxa"/>
          </w:tcPr>
          <w:p w14:paraId="774B10F7" w14:textId="1080B55C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BT</w:t>
            </w:r>
          </w:p>
        </w:tc>
        <w:tc>
          <w:tcPr>
            <w:tcW w:w="2348" w:type="dxa"/>
            <w:vMerge w:val="restart"/>
          </w:tcPr>
          <w:p w14:paraId="2EF01814" w14:textId="77777777" w:rsidR="006373D1" w:rsidRDefault="006373D1" w:rsidP="00C63112">
            <w:pPr>
              <w:jc w:val="center"/>
              <w:rPr>
                <w:b/>
                <w:bCs/>
              </w:rPr>
            </w:pPr>
          </w:p>
          <w:p w14:paraId="4CDF1A84" w14:textId="77777777" w:rsidR="006373D1" w:rsidRDefault="006373D1" w:rsidP="00C63112">
            <w:pPr>
              <w:jc w:val="center"/>
              <w:rPr>
                <w:b/>
                <w:bCs/>
              </w:rPr>
            </w:pPr>
          </w:p>
          <w:p w14:paraId="470F4FFC" w14:textId="77777777" w:rsidR="006373D1" w:rsidRDefault="006373D1" w:rsidP="00C63112">
            <w:pPr>
              <w:jc w:val="center"/>
              <w:rPr>
                <w:b/>
                <w:bCs/>
              </w:rPr>
            </w:pPr>
          </w:p>
          <w:p w14:paraId="093BB69B" w14:textId="77777777" w:rsidR="006373D1" w:rsidRDefault="006373D1" w:rsidP="00C63112">
            <w:pPr>
              <w:jc w:val="center"/>
              <w:rPr>
                <w:b/>
                <w:bCs/>
              </w:rPr>
            </w:pPr>
          </w:p>
          <w:p w14:paraId="6C63A727" w14:textId="77777777" w:rsidR="006373D1" w:rsidRDefault="006373D1" w:rsidP="006373D1">
            <w:pPr>
              <w:rPr>
                <w:b/>
                <w:bCs/>
              </w:rPr>
            </w:pPr>
          </w:p>
          <w:p w14:paraId="102DC192" w14:textId="52D910BB" w:rsidR="00F8031B" w:rsidRDefault="00F8031B" w:rsidP="006373D1">
            <w:r w:rsidRPr="00F8031B">
              <w:rPr>
                <w:b/>
                <w:bCs/>
              </w:rPr>
              <w:t xml:space="preserve">Faculty </w:t>
            </w:r>
            <w:r w:rsidR="00B07180">
              <w:rPr>
                <w:b/>
                <w:bCs/>
              </w:rPr>
              <w:t xml:space="preserve">details </w:t>
            </w:r>
            <w:r w:rsidRPr="00F8031B">
              <w:rPr>
                <w:b/>
                <w:bCs/>
              </w:rPr>
              <w:t>department wise</w:t>
            </w:r>
          </w:p>
        </w:tc>
        <w:tc>
          <w:tcPr>
            <w:tcW w:w="1506" w:type="dxa"/>
          </w:tcPr>
          <w:p w14:paraId="4D58C38C" w14:textId="77777777" w:rsidR="00F8031B" w:rsidRDefault="00F8031B" w:rsidP="00C63112">
            <w:pPr>
              <w:jc w:val="center"/>
            </w:pPr>
            <w:r>
              <w:t>1</w:t>
            </w:r>
          </w:p>
          <w:p w14:paraId="5AAF58E7" w14:textId="0051633D" w:rsidR="002D7655" w:rsidRDefault="002D7655" w:rsidP="00C63112">
            <w:pPr>
              <w:jc w:val="center"/>
            </w:pPr>
          </w:p>
        </w:tc>
        <w:tc>
          <w:tcPr>
            <w:tcW w:w="3246" w:type="dxa"/>
            <w:vMerge w:val="restart"/>
          </w:tcPr>
          <w:p w14:paraId="2B142451" w14:textId="77777777" w:rsidR="00C65F17" w:rsidRDefault="00C65F17" w:rsidP="00C63112">
            <w:pPr>
              <w:jc w:val="center"/>
              <w:rPr>
                <w:b/>
                <w:bCs/>
              </w:rPr>
            </w:pPr>
          </w:p>
          <w:p w14:paraId="353A1998" w14:textId="77777777" w:rsidR="00C65F17" w:rsidRDefault="00C65F17" w:rsidP="00C63112">
            <w:pPr>
              <w:jc w:val="center"/>
              <w:rPr>
                <w:b/>
                <w:bCs/>
              </w:rPr>
            </w:pPr>
          </w:p>
          <w:p w14:paraId="13F3F1EA" w14:textId="77777777" w:rsidR="00C65F17" w:rsidRDefault="00C65F17" w:rsidP="00C63112">
            <w:pPr>
              <w:jc w:val="center"/>
              <w:rPr>
                <w:b/>
                <w:bCs/>
              </w:rPr>
            </w:pPr>
          </w:p>
          <w:p w14:paraId="245D3B5A" w14:textId="77777777" w:rsidR="00C65F17" w:rsidRDefault="00C65F17" w:rsidP="00C63112">
            <w:pPr>
              <w:jc w:val="center"/>
              <w:rPr>
                <w:b/>
                <w:bCs/>
              </w:rPr>
            </w:pPr>
          </w:p>
          <w:p w14:paraId="3F59370F" w14:textId="77777777" w:rsidR="00C65F17" w:rsidRDefault="00C65F17" w:rsidP="00C63112">
            <w:pPr>
              <w:jc w:val="center"/>
              <w:rPr>
                <w:b/>
                <w:bCs/>
              </w:rPr>
            </w:pPr>
          </w:p>
          <w:p w14:paraId="51390952" w14:textId="77777777" w:rsidR="00C65F17" w:rsidRDefault="00C65F17" w:rsidP="00C63112">
            <w:pPr>
              <w:jc w:val="center"/>
              <w:rPr>
                <w:b/>
                <w:bCs/>
              </w:rPr>
            </w:pPr>
          </w:p>
          <w:p w14:paraId="34EC2582" w14:textId="3A44ACFE" w:rsidR="00F8031B" w:rsidRDefault="00540EC2" w:rsidP="00C63112">
            <w:pPr>
              <w:jc w:val="center"/>
              <w:rPr>
                <w:b/>
                <w:bCs/>
              </w:rPr>
            </w:pPr>
            <w:hyperlink r:id="rId7" w:history="1">
              <w:r w:rsidR="006D28B2" w:rsidRPr="006D28B2">
                <w:rPr>
                  <w:rStyle w:val="Hyperlink"/>
                  <w:b/>
                  <w:bCs/>
                </w:rPr>
                <w:t>Faculty_Appoint</w:t>
              </w:r>
              <w:bookmarkStart w:id="0" w:name="_GoBack"/>
              <w:bookmarkEnd w:id="0"/>
              <w:r w:rsidR="006D28B2" w:rsidRPr="006D28B2">
                <w:rPr>
                  <w:rStyle w:val="Hyperlink"/>
                  <w:b/>
                  <w:bCs/>
                </w:rPr>
                <w:t>ment_or_Experience_Letter.docx</w:t>
              </w:r>
            </w:hyperlink>
          </w:p>
        </w:tc>
      </w:tr>
      <w:tr w:rsidR="00F8031B" w14:paraId="48C3BD29" w14:textId="79FA9940" w:rsidTr="00B07180">
        <w:trPr>
          <w:jc w:val="center"/>
        </w:trPr>
        <w:tc>
          <w:tcPr>
            <w:tcW w:w="815" w:type="dxa"/>
            <w:vMerge/>
          </w:tcPr>
          <w:p w14:paraId="423A6AF1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6B54232D" w14:textId="1BFE68F5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CIVIL</w:t>
            </w:r>
          </w:p>
        </w:tc>
        <w:tc>
          <w:tcPr>
            <w:tcW w:w="2348" w:type="dxa"/>
            <w:vMerge/>
          </w:tcPr>
          <w:p w14:paraId="13A1A029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3B04F86C" w14:textId="77777777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  <w:p w14:paraId="570F5323" w14:textId="6152A807" w:rsidR="002D7655" w:rsidRDefault="002D7655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780A9359" w14:textId="13F27215" w:rsidR="00F8031B" w:rsidRDefault="00F8031B" w:rsidP="00C63112">
            <w:pPr>
              <w:jc w:val="center"/>
              <w:rPr>
                <w:b/>
                <w:bCs/>
              </w:rPr>
            </w:pPr>
          </w:p>
        </w:tc>
      </w:tr>
      <w:tr w:rsidR="00F8031B" w14:paraId="68917051" w14:textId="3AE4A1CA" w:rsidTr="00B07180">
        <w:trPr>
          <w:jc w:val="center"/>
        </w:trPr>
        <w:tc>
          <w:tcPr>
            <w:tcW w:w="815" w:type="dxa"/>
            <w:vMerge/>
          </w:tcPr>
          <w:p w14:paraId="377CAD45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10DD978A" w14:textId="370E9DC5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CSE</w:t>
            </w:r>
          </w:p>
        </w:tc>
        <w:tc>
          <w:tcPr>
            <w:tcW w:w="2348" w:type="dxa"/>
            <w:vMerge/>
          </w:tcPr>
          <w:p w14:paraId="5D967D51" w14:textId="77777777" w:rsidR="00F8031B" w:rsidRDefault="00F8031B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4EAB7F2B" w14:textId="77777777" w:rsidR="00F8031B" w:rsidRDefault="00F8031B" w:rsidP="00C631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3-5</w:t>
            </w:r>
          </w:p>
          <w:p w14:paraId="3C5CB0AD" w14:textId="48BB25F2" w:rsidR="002D7655" w:rsidRDefault="002D7655" w:rsidP="00C63112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200B3232" w14:textId="01F558CF" w:rsidR="00F8031B" w:rsidRDefault="00F8031B" w:rsidP="00C63112">
            <w:pPr>
              <w:jc w:val="center"/>
              <w:rPr>
                <w:b/>
                <w:bCs/>
              </w:rPr>
            </w:pPr>
          </w:p>
        </w:tc>
      </w:tr>
      <w:tr w:rsidR="00F8031B" w14:paraId="7C78961A" w14:textId="07432DAF" w:rsidTr="00B07180">
        <w:trPr>
          <w:jc w:val="center"/>
        </w:trPr>
        <w:tc>
          <w:tcPr>
            <w:tcW w:w="815" w:type="dxa"/>
            <w:vMerge/>
          </w:tcPr>
          <w:p w14:paraId="183CA33E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5C2F7902" w14:textId="587260DC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ECE</w:t>
            </w:r>
          </w:p>
        </w:tc>
        <w:tc>
          <w:tcPr>
            <w:tcW w:w="2348" w:type="dxa"/>
            <w:vMerge/>
          </w:tcPr>
          <w:p w14:paraId="01694D89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70B51626" w14:textId="77777777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6-7</w:t>
            </w:r>
          </w:p>
          <w:p w14:paraId="5B1E14B5" w14:textId="243A6EB0" w:rsidR="002D7655" w:rsidRDefault="002D7655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1E0D3A0C" w14:textId="4AF2AE86" w:rsidR="00F8031B" w:rsidRDefault="00F8031B" w:rsidP="00F04A47">
            <w:pPr>
              <w:jc w:val="center"/>
              <w:rPr>
                <w:b/>
                <w:bCs/>
              </w:rPr>
            </w:pPr>
          </w:p>
        </w:tc>
      </w:tr>
      <w:tr w:rsidR="00F8031B" w14:paraId="4C5066C7" w14:textId="77777777" w:rsidTr="00B07180">
        <w:trPr>
          <w:jc w:val="center"/>
        </w:trPr>
        <w:tc>
          <w:tcPr>
            <w:tcW w:w="815" w:type="dxa"/>
            <w:vMerge/>
          </w:tcPr>
          <w:p w14:paraId="755903CF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17042EFF" w14:textId="0421421C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EEE</w:t>
            </w:r>
          </w:p>
        </w:tc>
        <w:tc>
          <w:tcPr>
            <w:tcW w:w="2348" w:type="dxa"/>
            <w:vMerge/>
          </w:tcPr>
          <w:p w14:paraId="2F493F64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4EC48483" w14:textId="77777777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  <w:p w14:paraId="168BAF1A" w14:textId="6E1FA331" w:rsidR="002D7655" w:rsidRDefault="002D7655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07C93058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</w:tr>
      <w:tr w:rsidR="00F8031B" w14:paraId="5310069D" w14:textId="74030ACF" w:rsidTr="00B07180">
        <w:trPr>
          <w:jc w:val="center"/>
        </w:trPr>
        <w:tc>
          <w:tcPr>
            <w:tcW w:w="815" w:type="dxa"/>
            <w:vMerge/>
          </w:tcPr>
          <w:p w14:paraId="52F386C4" w14:textId="14F2237B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22FA82CD" w14:textId="011DF39C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ISE</w:t>
            </w:r>
          </w:p>
        </w:tc>
        <w:tc>
          <w:tcPr>
            <w:tcW w:w="2348" w:type="dxa"/>
            <w:vMerge/>
          </w:tcPr>
          <w:p w14:paraId="4A781E1D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33FC88D6" w14:textId="77777777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9-10</w:t>
            </w:r>
          </w:p>
          <w:p w14:paraId="79301F6B" w14:textId="641C7D37" w:rsidR="002D7655" w:rsidRDefault="002D7655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7F78A99E" w14:textId="4804BF6A" w:rsidR="00F8031B" w:rsidRDefault="00F8031B" w:rsidP="00F04A47">
            <w:pPr>
              <w:jc w:val="center"/>
              <w:rPr>
                <w:b/>
                <w:bCs/>
              </w:rPr>
            </w:pPr>
          </w:p>
        </w:tc>
      </w:tr>
      <w:tr w:rsidR="00F8031B" w14:paraId="6F03D1C9" w14:textId="77777777" w:rsidTr="00B07180">
        <w:trPr>
          <w:jc w:val="center"/>
        </w:trPr>
        <w:tc>
          <w:tcPr>
            <w:tcW w:w="815" w:type="dxa"/>
            <w:vMerge/>
          </w:tcPr>
          <w:p w14:paraId="6423E5AC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30632057" w14:textId="6A9ED793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</w:t>
            </w:r>
          </w:p>
        </w:tc>
        <w:tc>
          <w:tcPr>
            <w:tcW w:w="2348" w:type="dxa"/>
            <w:vMerge/>
          </w:tcPr>
          <w:p w14:paraId="05365852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604CFE0E" w14:textId="77777777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11-12</w:t>
            </w:r>
          </w:p>
          <w:p w14:paraId="126F48B9" w14:textId="7A1A5C1F" w:rsidR="002D7655" w:rsidRDefault="002D7655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65DC81CB" w14:textId="46324AE0" w:rsidR="00F8031B" w:rsidRDefault="00F8031B" w:rsidP="00F04A47">
            <w:pPr>
              <w:jc w:val="center"/>
              <w:rPr>
                <w:b/>
                <w:bCs/>
              </w:rPr>
            </w:pPr>
          </w:p>
        </w:tc>
      </w:tr>
      <w:tr w:rsidR="00F8031B" w14:paraId="158A13B2" w14:textId="4E212637" w:rsidTr="00B07180">
        <w:trPr>
          <w:jc w:val="center"/>
        </w:trPr>
        <w:tc>
          <w:tcPr>
            <w:tcW w:w="815" w:type="dxa"/>
            <w:vMerge/>
          </w:tcPr>
          <w:p w14:paraId="6EE0FE22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2502" w:type="dxa"/>
          </w:tcPr>
          <w:p w14:paraId="48DD4883" w14:textId="3957CA9B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Basic Science</w:t>
            </w:r>
          </w:p>
        </w:tc>
        <w:tc>
          <w:tcPr>
            <w:tcW w:w="2348" w:type="dxa"/>
            <w:vMerge/>
          </w:tcPr>
          <w:p w14:paraId="060312E6" w14:textId="77777777" w:rsidR="00F8031B" w:rsidRDefault="00F8031B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1506" w:type="dxa"/>
          </w:tcPr>
          <w:p w14:paraId="21C7FCA1" w14:textId="77777777" w:rsidR="00F8031B" w:rsidRDefault="00F8031B" w:rsidP="00F04A4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13-15</w:t>
            </w:r>
          </w:p>
          <w:p w14:paraId="51C1F69E" w14:textId="04BB5567" w:rsidR="002D7655" w:rsidRDefault="002D7655" w:rsidP="00F04A47">
            <w:pPr>
              <w:jc w:val="center"/>
              <w:rPr>
                <w:b/>
                <w:bCs/>
              </w:rPr>
            </w:pPr>
          </w:p>
        </w:tc>
        <w:tc>
          <w:tcPr>
            <w:tcW w:w="3246" w:type="dxa"/>
            <w:vMerge/>
          </w:tcPr>
          <w:p w14:paraId="6C33AD3E" w14:textId="52459069" w:rsidR="00F8031B" w:rsidRDefault="00F8031B" w:rsidP="00F04A47">
            <w:pPr>
              <w:jc w:val="center"/>
              <w:rPr>
                <w:b/>
                <w:bCs/>
              </w:rPr>
            </w:pPr>
          </w:p>
        </w:tc>
      </w:tr>
    </w:tbl>
    <w:p w14:paraId="710D8591" w14:textId="77777777" w:rsidR="00C63112" w:rsidRDefault="00C63112" w:rsidP="00C63112">
      <w:pPr>
        <w:jc w:val="center"/>
        <w:rPr>
          <w:b/>
          <w:bCs/>
        </w:rPr>
      </w:pPr>
    </w:p>
    <w:p w14:paraId="7071C394" w14:textId="77777777" w:rsidR="00C63112" w:rsidRPr="00C63112" w:rsidRDefault="00C63112">
      <w:pPr>
        <w:rPr>
          <w:b/>
          <w:bCs/>
        </w:rPr>
      </w:pPr>
    </w:p>
    <w:sectPr w:rsidR="00C63112" w:rsidRPr="00C6311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ED014" w14:textId="77777777" w:rsidR="00540EC2" w:rsidRDefault="00540EC2" w:rsidP="009F134F">
      <w:pPr>
        <w:spacing w:after="0" w:line="240" w:lineRule="auto"/>
      </w:pPr>
      <w:r>
        <w:separator/>
      </w:r>
    </w:p>
  </w:endnote>
  <w:endnote w:type="continuationSeparator" w:id="0">
    <w:p w14:paraId="55347466" w14:textId="77777777" w:rsidR="00540EC2" w:rsidRDefault="00540EC2" w:rsidP="009F1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2F2588" w14:textId="77777777" w:rsidR="00540EC2" w:rsidRDefault="00540EC2" w:rsidP="009F134F">
      <w:pPr>
        <w:spacing w:after="0" w:line="240" w:lineRule="auto"/>
      </w:pPr>
      <w:r>
        <w:separator/>
      </w:r>
    </w:p>
  </w:footnote>
  <w:footnote w:type="continuationSeparator" w:id="0">
    <w:p w14:paraId="53DD806D" w14:textId="77777777" w:rsidR="00540EC2" w:rsidRDefault="00540EC2" w:rsidP="009F13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CBC6C4" w14:textId="77777777" w:rsidR="009F134F" w:rsidRPr="00D527BD" w:rsidRDefault="009F134F" w:rsidP="009F134F">
    <w:pPr>
      <w:pStyle w:val="Header"/>
      <w:rPr>
        <w:sz w:val="28"/>
        <w:szCs w:val="28"/>
      </w:rPr>
    </w:pPr>
    <w:r w:rsidRPr="009F134F">
      <w:rPr>
        <w:b/>
        <w:noProof/>
      </w:rPr>
      <w:drawing>
        <wp:anchor distT="0" distB="0" distL="114300" distR="114300" simplePos="0" relativeHeight="251659264" behindDoc="1" locked="0" layoutInCell="1" allowOverlap="1" wp14:anchorId="6AD9CB4C" wp14:editId="4059206A">
          <wp:simplePos x="0" y="0"/>
          <wp:positionH relativeFrom="column">
            <wp:posOffset>-609600</wp:posOffset>
          </wp:positionH>
          <wp:positionV relativeFrom="paragraph">
            <wp:posOffset>-247650</wp:posOffset>
          </wp:positionV>
          <wp:extent cx="902970" cy="953770"/>
          <wp:effectExtent l="0" t="0" r="0" b="0"/>
          <wp:wrapTight wrapText="bothSides">
            <wp:wrapPolygon edited="0">
              <wp:start x="0" y="0"/>
              <wp:lineTo x="0" y="21140"/>
              <wp:lineTo x="20962" y="21140"/>
              <wp:lineTo x="20962" y="0"/>
              <wp:lineTo x="0" y="0"/>
            </wp:wrapPolygon>
          </wp:wrapTight>
          <wp:docPr id="3" name="Picture 3" descr="http://www.sapthagiri.edu.in/wp-content/uploads/2018/09/cropped-SEC-logo-1-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apthagiri.edu.in/wp-content/uploads/2018/09/cropped-SEC-logo-1-3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970" cy="9537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9F134F">
      <w:rPr>
        <w:b/>
      </w:rPr>
      <w:t xml:space="preserve">                                    </w:t>
    </w:r>
    <w:r w:rsidRPr="00D527BD">
      <w:rPr>
        <w:b/>
        <w:sz w:val="28"/>
        <w:szCs w:val="28"/>
      </w:rPr>
      <w:t>SAPTHAGIRI COLLEGE OF ENGINEERING</w:t>
    </w:r>
  </w:p>
  <w:p w14:paraId="6895113C" w14:textId="77777777" w:rsidR="009F134F" w:rsidRPr="009F134F" w:rsidRDefault="009F134F" w:rsidP="009F134F">
    <w:pPr>
      <w:pStyle w:val="Header"/>
    </w:pPr>
    <w:r w:rsidRPr="009F134F">
      <w:rPr>
        <w:b/>
      </w:rPr>
      <w:t>(Affiliated to Visvesvaraya Technological University, Belagavi&amp; Approved by AICTE, New Delhi.)</w:t>
    </w:r>
  </w:p>
  <w:p w14:paraId="39C3284D" w14:textId="77777777" w:rsidR="009F134F" w:rsidRPr="009F134F" w:rsidRDefault="009F134F" w:rsidP="009F134F">
    <w:pPr>
      <w:pStyle w:val="Header"/>
    </w:pPr>
    <w:r w:rsidRPr="009F134F">
      <w:t xml:space="preserve">                        #14/5, </w:t>
    </w:r>
    <w:proofErr w:type="spellStart"/>
    <w:r w:rsidRPr="009F134F">
      <w:t>Chikkasandra</w:t>
    </w:r>
    <w:proofErr w:type="spellEnd"/>
    <w:r w:rsidRPr="009F134F">
      <w:t xml:space="preserve">, </w:t>
    </w:r>
    <w:proofErr w:type="spellStart"/>
    <w:r w:rsidRPr="009F134F">
      <w:t>Hesaraghatta</w:t>
    </w:r>
    <w:proofErr w:type="spellEnd"/>
    <w:r w:rsidRPr="009F134F">
      <w:t xml:space="preserve"> Main Road, Bengaluru</w:t>
    </w:r>
    <w:r w:rsidRPr="009F134F">
      <w:rPr>
        <w:b/>
      </w:rPr>
      <w:t>– 560 057.</w:t>
    </w:r>
  </w:p>
  <w:p w14:paraId="0EEDF555" w14:textId="77777777" w:rsidR="009F134F" w:rsidRPr="009F134F" w:rsidRDefault="009F134F" w:rsidP="009F134F">
    <w:pPr>
      <w:pStyle w:val="Header"/>
    </w:pPr>
    <w:r w:rsidRPr="009F134F">
      <w:t xml:space="preserve">                           Web: </w:t>
    </w:r>
    <w:hyperlink r:id="rId2" w:history="1">
      <w:r w:rsidRPr="009F134F">
        <w:rPr>
          <w:rStyle w:val="Hyperlink"/>
        </w:rPr>
        <w:t>www.sapthagiri.edu.in</w:t>
      </w:r>
    </w:hyperlink>
    <w:r w:rsidRPr="009F134F">
      <w:t>,        Phone: 080-28372800/1/2</w:t>
    </w:r>
  </w:p>
  <w:p w14:paraId="59E96BCF" w14:textId="77777777" w:rsidR="009F134F" w:rsidRPr="009F134F" w:rsidRDefault="009F134F" w:rsidP="009F134F">
    <w:pPr>
      <w:pStyle w:val="Header"/>
    </w:pPr>
  </w:p>
  <w:p w14:paraId="2E907F5A" w14:textId="77777777" w:rsidR="009F134F" w:rsidRDefault="009F13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112"/>
    <w:rsid w:val="0000036C"/>
    <w:rsid w:val="00064A90"/>
    <w:rsid w:val="00092D57"/>
    <w:rsid w:val="001A1E83"/>
    <w:rsid w:val="002851D2"/>
    <w:rsid w:val="002D36FC"/>
    <w:rsid w:val="002D7655"/>
    <w:rsid w:val="00311B99"/>
    <w:rsid w:val="003D3C60"/>
    <w:rsid w:val="00513B45"/>
    <w:rsid w:val="00514942"/>
    <w:rsid w:val="00540EC2"/>
    <w:rsid w:val="005564CB"/>
    <w:rsid w:val="0056773D"/>
    <w:rsid w:val="00614B89"/>
    <w:rsid w:val="00617429"/>
    <w:rsid w:val="006373D1"/>
    <w:rsid w:val="006D28B2"/>
    <w:rsid w:val="007168DC"/>
    <w:rsid w:val="007630A0"/>
    <w:rsid w:val="007C2B67"/>
    <w:rsid w:val="00916247"/>
    <w:rsid w:val="00944246"/>
    <w:rsid w:val="009862ED"/>
    <w:rsid w:val="00987562"/>
    <w:rsid w:val="009F134F"/>
    <w:rsid w:val="00A015AB"/>
    <w:rsid w:val="00A2105A"/>
    <w:rsid w:val="00A67949"/>
    <w:rsid w:val="00B07180"/>
    <w:rsid w:val="00B4120C"/>
    <w:rsid w:val="00B91904"/>
    <w:rsid w:val="00BB18EA"/>
    <w:rsid w:val="00BD37E2"/>
    <w:rsid w:val="00BF7627"/>
    <w:rsid w:val="00C63112"/>
    <w:rsid w:val="00C65F17"/>
    <w:rsid w:val="00D527BD"/>
    <w:rsid w:val="00D84A28"/>
    <w:rsid w:val="00D97062"/>
    <w:rsid w:val="00E83B38"/>
    <w:rsid w:val="00EB7D88"/>
    <w:rsid w:val="00F04A47"/>
    <w:rsid w:val="00F26A3E"/>
    <w:rsid w:val="00F8031B"/>
    <w:rsid w:val="00F938C9"/>
    <w:rsid w:val="00FE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325A1"/>
  <w15:chartTrackingRefBased/>
  <w15:docId w15:val="{243ACD25-954C-42AB-9AA1-F17F8242F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31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B18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18E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B18EA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F13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34F"/>
  </w:style>
  <w:style w:type="paragraph" w:styleId="Footer">
    <w:name w:val="footer"/>
    <w:basedOn w:val="Normal"/>
    <w:link w:val="FooterChar"/>
    <w:uiPriority w:val="99"/>
    <w:unhideWhenUsed/>
    <w:rsid w:val="009F13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34F"/>
  </w:style>
  <w:style w:type="paragraph" w:styleId="BalloonText">
    <w:name w:val="Balloon Text"/>
    <w:basedOn w:val="Normal"/>
    <w:link w:val="BalloonTextChar"/>
    <w:uiPriority w:val="99"/>
    <w:semiHidden/>
    <w:unhideWhenUsed/>
    <w:rsid w:val="006D28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8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Faculty_Appointment_or_Experience_Letter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C_Approval_sacntion_post_copy%20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</dc:creator>
  <cp:keywords/>
  <dc:description/>
  <cp:lastModifiedBy>Rakesh</cp:lastModifiedBy>
  <cp:revision>23</cp:revision>
  <dcterms:created xsi:type="dcterms:W3CDTF">2020-02-26T12:13:00Z</dcterms:created>
  <dcterms:modified xsi:type="dcterms:W3CDTF">2020-03-02T11:15:00Z</dcterms:modified>
</cp:coreProperties>
</file>