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(Affliated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14/5, Chikkasandra, Hesaraghatta Main road,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40A568D8" w14:textId="360A65CA" w:rsidR="00DB5FE2" w:rsidRDefault="00DB5FE2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5FE2">
        <w:rPr>
          <w:rFonts w:ascii="Times New Roman" w:hAnsi="Times New Roman" w:cs="Times New Roman"/>
          <w:b/>
          <w:bCs/>
          <w:sz w:val="24"/>
          <w:szCs w:val="24"/>
        </w:rPr>
        <w:t>5.3.3. Number of sports and cultural events/competitions in which students of the Institution participated year wise during last five years.</w:t>
      </w:r>
    </w:p>
    <w:p w14:paraId="2A4B738D" w14:textId="77777777" w:rsidR="00DB5FE2" w:rsidRDefault="00DB5FE2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5E9CF" w14:textId="24B40C60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43D721B1" w:rsidR="00AE47D5" w:rsidRPr="00AE47D5" w:rsidRDefault="00DB5FE2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3CA6046E" w14:textId="77777777" w:rsidTr="00AE47D5">
        <w:tc>
          <w:tcPr>
            <w:tcW w:w="990" w:type="dxa"/>
          </w:tcPr>
          <w:p w14:paraId="479FD521" w14:textId="44077DE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59C03F42" w14:textId="1831BD3F" w:rsidR="00AE47D5" w:rsidRDefault="00DB5FE2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Cultural reports</w:t>
            </w:r>
          </w:p>
        </w:tc>
        <w:tc>
          <w:tcPr>
            <w:tcW w:w="2843" w:type="dxa"/>
          </w:tcPr>
          <w:p w14:paraId="3F47B2E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FE2" w14:paraId="6AE708BD" w14:textId="77777777" w:rsidTr="00AE47D5">
        <w:tc>
          <w:tcPr>
            <w:tcW w:w="990" w:type="dxa"/>
          </w:tcPr>
          <w:p w14:paraId="0D31F935" w14:textId="3C472FC6" w:rsidR="00DB5FE2" w:rsidRDefault="00DB5FE2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3" w:type="dxa"/>
          </w:tcPr>
          <w:p w14:paraId="51321229" w14:textId="7EC6FE03" w:rsidR="00DB5FE2" w:rsidRDefault="00DB5FE2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Sports reports</w:t>
            </w:r>
          </w:p>
        </w:tc>
        <w:tc>
          <w:tcPr>
            <w:tcW w:w="2843" w:type="dxa"/>
          </w:tcPr>
          <w:p w14:paraId="08EF99AC" w14:textId="77777777" w:rsidR="00DB5FE2" w:rsidRDefault="00DB5FE2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0A3876"/>
    <w:rsid w:val="00327FDB"/>
    <w:rsid w:val="004062D8"/>
    <w:rsid w:val="0044740A"/>
    <w:rsid w:val="004654B3"/>
    <w:rsid w:val="004962B9"/>
    <w:rsid w:val="00650690"/>
    <w:rsid w:val="008B1A4D"/>
    <w:rsid w:val="009129CC"/>
    <w:rsid w:val="00947DB7"/>
    <w:rsid w:val="009C176D"/>
    <w:rsid w:val="009D5486"/>
    <w:rsid w:val="009F2329"/>
    <w:rsid w:val="009F6BC3"/>
    <w:rsid w:val="00AB3FAC"/>
    <w:rsid w:val="00AE47D5"/>
    <w:rsid w:val="00BA6898"/>
    <w:rsid w:val="00CF389A"/>
    <w:rsid w:val="00D72AA0"/>
    <w:rsid w:val="00DB5FE2"/>
    <w:rsid w:val="00DC5A10"/>
    <w:rsid w:val="00F20D78"/>
    <w:rsid w:val="00FF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 Vidya M</cp:lastModifiedBy>
  <cp:revision>10</cp:revision>
  <dcterms:created xsi:type="dcterms:W3CDTF">2025-01-13T15:19:00Z</dcterms:created>
  <dcterms:modified xsi:type="dcterms:W3CDTF">2025-01-21T04:13:00Z</dcterms:modified>
</cp:coreProperties>
</file>